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9F66A" w14:textId="162D939B" w:rsidR="00B04270" w:rsidRDefault="00000000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Faculty Review Pitch Cover </w:t>
      </w:r>
      <w:r w:rsidR="00422DB1">
        <w:rPr>
          <w:rFonts w:ascii="Times New Roman" w:eastAsia="Times New Roman" w:hAnsi="Times New Roman" w:cs="Times New Roman"/>
          <w:b/>
          <w:sz w:val="28"/>
          <w:szCs w:val="28"/>
        </w:rPr>
        <w:t>Sheet</w:t>
      </w:r>
    </w:p>
    <w:p w14:paraId="4AEF2DD4" w14:textId="68F6D3CD" w:rsidR="00B04270" w:rsidRDefault="0000000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For Non-Fiction </w:t>
      </w:r>
      <w:r w:rsidR="001853E3">
        <w:rPr>
          <w:rFonts w:ascii="Times New Roman" w:eastAsia="Times New Roman" w:hAnsi="Times New Roman" w:cs="Times New Roman"/>
          <w:sz w:val="24"/>
          <w:szCs w:val="24"/>
        </w:rPr>
        <w:t>Advanced Film Productions (AFPs)</w:t>
      </w:r>
    </w:p>
    <w:p w14:paraId="54BDF874" w14:textId="77777777" w:rsidR="00B04270" w:rsidRDefault="00B0427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6F15D33" w14:textId="77777777" w:rsidR="00B04270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Applicants should complete this form and attach it to the front page/cover of their Pitch Packet</w:t>
      </w:r>
    </w:p>
    <w:p w14:paraId="449125F3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F69AC81" w14:textId="77777777" w:rsidR="00B04270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GENERAL</w:t>
      </w:r>
    </w:p>
    <w:tbl>
      <w:tblPr>
        <w:tblStyle w:val="a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B04270" w14:paraId="6D2F2DDE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B8071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4B5601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4691C66A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F7EC1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Project Name: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E9B89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Project Advisor:</w:t>
            </w:r>
          </w:p>
        </w:tc>
      </w:tr>
      <w:tr w:rsidR="00B04270" w14:paraId="05DF8D70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759CDC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Director: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F8148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</w:t>
            </w:r>
          </w:p>
        </w:tc>
      </w:tr>
      <w:tr w:rsidR="00B04270" w14:paraId="68416421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1B2EA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Producer: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79A1D0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</w:t>
            </w:r>
          </w:p>
        </w:tc>
      </w:tr>
      <w:tr w:rsidR="00B04270" w14:paraId="27CBADB2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B2F57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Editor: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3DEEB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</w:t>
            </w:r>
          </w:p>
        </w:tc>
      </w:tr>
      <w:tr w:rsidR="00B04270" w14:paraId="2AF035E8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354B7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DP: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5BC29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</w:t>
            </w:r>
          </w:p>
        </w:tc>
      </w:tr>
      <w:tr w:rsidR="00B04270" w14:paraId="3B5678E7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0C3EB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Sound: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908E2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</w:t>
            </w:r>
          </w:p>
        </w:tc>
      </w:tr>
    </w:tbl>
    <w:p w14:paraId="7F691599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D6E8D0F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B04270" w14:paraId="4551CE42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669AB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Proposal Page Count:</w:t>
            </w:r>
          </w:p>
          <w:p w14:paraId="7DB08A47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B5B8BB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Estimated Length (Min)</w:t>
            </w:r>
          </w:p>
          <w:p w14:paraId="6E7CD059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39541FF0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2916A" w14:textId="6225D854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Production Forma</w:t>
            </w:r>
            <w:r w:rsidR="001853E3"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(Film/Digital)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18EBC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Proposed Shooting Dates</w:t>
            </w:r>
          </w:p>
          <w:p w14:paraId="5D7DAC9E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23FAB984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9FB4C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# of Days (Production, Contingency)</w:t>
            </w:r>
          </w:p>
          <w:p w14:paraId="760A8CE4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BF174" w14:textId="597AE506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Budget Needed</w:t>
            </w:r>
            <w:r w:rsidR="001853E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($5000 max)</w:t>
            </w:r>
          </w:p>
          <w:p w14:paraId="63FAB4E6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474A6F5D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ABCE40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Funds Currently Committed</w:t>
            </w:r>
          </w:p>
          <w:p w14:paraId="2E144A2A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6DE9B9" w14:textId="43AB26EB" w:rsidR="00B04270" w:rsidRDefault="001853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Funds Requested from </w:t>
            </w:r>
            <w:r w:rsidR="00F32426">
              <w:rPr>
                <w:rFonts w:ascii="Times New Roman" w:eastAsia="Times New Roman" w:hAnsi="Times New Roman" w:cs="Times New Roman"/>
                <w:sz w:val="24"/>
                <w:szCs w:val="24"/>
              </w:rPr>
              <w:t>TMA</w:t>
            </w:r>
          </w:p>
          <w:p w14:paraId="22AC4E74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D9F179B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B596077" w14:textId="77777777" w:rsidR="00B04270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Any additional crew members?</w:t>
      </w:r>
    </w:p>
    <w:tbl>
      <w:tblPr>
        <w:tblStyle w:val="a1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40"/>
        <w:gridCol w:w="2340"/>
        <w:gridCol w:w="2340"/>
        <w:gridCol w:w="2340"/>
      </w:tblGrid>
      <w:tr w:rsidR="00B04270" w14:paraId="70508998" w14:textId="77777777"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D66FD4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CCD24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6AF99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POSITION</w:t>
            </w: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B7265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006638B3" w14:textId="77777777"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B84A1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DBEA6F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D64EA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52E84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729744C5" w14:textId="77777777"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9EE16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FB1A2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E94CD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F6D77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2F980644" w14:textId="77777777"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631E7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539F8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DAAC5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D32EF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4270" w14:paraId="61B969B0" w14:textId="77777777"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3539E3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FABBD6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5030C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2920B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1187FE6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  <w:shd w:val="clear" w:color="auto" w:fill="FFF2CC"/>
        </w:rPr>
      </w:pPr>
    </w:p>
    <w:p w14:paraId="0BB61908" w14:textId="77777777" w:rsidR="007D2E72" w:rsidRDefault="007D2E7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3EF50CE" w14:textId="1786068D" w:rsidR="00B04270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FACILITIES REQUESTS</w:t>
      </w:r>
    </w:p>
    <w:tbl>
      <w:tblPr>
        <w:tblStyle w:val="a2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40"/>
        <w:gridCol w:w="7020"/>
      </w:tblGrid>
      <w:tr w:rsidR="00B04270" w14:paraId="496F9942" w14:textId="77777777">
        <w:trPr>
          <w:trHeight w:val="455"/>
        </w:trPr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BB5CB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Check-out</w:t>
            </w:r>
          </w:p>
        </w:tc>
        <w:tc>
          <w:tcPr>
            <w:tcW w:w="7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7A071C" w14:textId="77777777" w:rsidR="00B04270" w:rsidRPr="007D2E72" w:rsidRDefault="00000000" w:rsidP="007D2E72">
            <w:pPr>
              <w:pStyle w:val="ListParagraph"/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 Checkout  </w:t>
            </w:r>
          </w:p>
        </w:tc>
      </w:tr>
      <w:tr w:rsidR="00B04270" w14:paraId="71BFECBD" w14:textId="77777777">
        <w:trPr>
          <w:trHeight w:val="440"/>
        </w:trPr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575BE1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Editing</w:t>
            </w:r>
          </w:p>
        </w:tc>
        <w:tc>
          <w:tcPr>
            <w:tcW w:w="7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CBDF4" w14:textId="77777777" w:rsidR="00B04270" w:rsidRPr="007D2E72" w:rsidRDefault="00000000" w:rsidP="007D2E72">
            <w:pPr>
              <w:pStyle w:val="ListParagraph"/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>Cave</w:t>
            </w:r>
          </w:p>
        </w:tc>
      </w:tr>
      <w:tr w:rsidR="00B04270" w14:paraId="6E23ED56" w14:textId="77777777">
        <w:trPr>
          <w:trHeight w:val="440"/>
        </w:trPr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EA0A37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Sound</w:t>
            </w:r>
          </w:p>
        </w:tc>
        <w:tc>
          <w:tcPr>
            <w:tcW w:w="7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6CE0D" w14:textId="77777777" w:rsidR="00B04270" w:rsidRPr="007D2E72" w:rsidRDefault="00000000" w:rsidP="007D2E72">
            <w:pPr>
              <w:pStyle w:val="ListParagraph"/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>Pocket</w:t>
            </w: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14:paraId="476B9C1E" w14:textId="77777777" w:rsidR="00B04270" w:rsidRPr="007D2E72" w:rsidRDefault="00000000" w:rsidP="007D2E72">
            <w:pPr>
              <w:pStyle w:val="ListParagraph"/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>Area 5. 1</w:t>
            </w:r>
          </w:p>
          <w:p w14:paraId="06510B1C" w14:textId="77777777" w:rsidR="00B04270" w:rsidRPr="007D2E72" w:rsidRDefault="00000000" w:rsidP="007D2E72">
            <w:pPr>
              <w:pStyle w:val="ListParagraph"/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>Studio E</w:t>
            </w:r>
            <w:r w:rsidRPr="007D2E72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</w:tr>
      <w:tr w:rsidR="00B04270" w14:paraId="42EE7A2E" w14:textId="77777777">
        <w:trPr>
          <w:trHeight w:val="440"/>
        </w:trPr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4F6F9" w14:textId="77777777" w:rsidR="00B0427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Other?</w:t>
            </w:r>
          </w:p>
        </w:tc>
        <w:tc>
          <w:tcPr>
            <w:tcW w:w="7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39CAE" w14:textId="77777777" w:rsidR="00B04270" w:rsidRDefault="00B042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1D20EAD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289E622" w14:textId="77777777" w:rsidR="00B04270" w:rsidRDefault="00000000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Please describe the project’s intent and objectives (audiences and venues of distribution):</w:t>
      </w:r>
    </w:p>
    <w:p w14:paraId="7F4E4D50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9F8E149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BE79B96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F48C340" w14:textId="252B42EF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7B381E6" w14:textId="77777777" w:rsidR="002D52C2" w:rsidRDefault="002D52C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5774E76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D09C109" w14:textId="77777777" w:rsidR="00B04270" w:rsidRDefault="000000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 acknowledge that I have read and will comply with the TMA Production Guidelines as outlined in the Fiction Capstone Procedures document.</w:t>
      </w:r>
    </w:p>
    <w:p w14:paraId="0A3F4AA4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91F3D49" w14:textId="690A49C2" w:rsidR="00B04270" w:rsidRDefault="001853E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Producer Signature: ______________________________ Date: ______________________</w:t>
      </w:r>
    </w:p>
    <w:p w14:paraId="7E7EECD6" w14:textId="77777777" w:rsidR="00B04270" w:rsidRDefault="00B0427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650CD58" w14:textId="77777777" w:rsidR="00B04270" w:rsidRDefault="00000000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MEDIA ARTS POLICIES &amp; PROCEDURES - AFP NONFICTION PROJECTS</w:t>
      </w:r>
    </w:p>
    <w:p w14:paraId="44E28FB2" w14:textId="3BCF7107" w:rsidR="00B04270" w:rsidRDefault="00000000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Revised 2/</w:t>
      </w:r>
      <w:r w:rsidR="001853E3">
        <w:rPr>
          <w:rFonts w:ascii="Times New Roman" w:eastAsia="Times New Roman" w:hAnsi="Times New Roman" w:cs="Times New Roman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z w:val="18"/>
          <w:szCs w:val="18"/>
        </w:rPr>
        <w:t>/2023</w:t>
      </w:r>
    </w:p>
    <w:sectPr w:rsidR="00B04270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AB2333"/>
    <w:multiLevelType w:val="hybridMultilevel"/>
    <w:tmpl w:val="183E6A36"/>
    <w:lvl w:ilvl="0" w:tplc="33862DB6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2F45A9"/>
    <w:multiLevelType w:val="multilevel"/>
    <w:tmpl w:val="644AF5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612D3D76"/>
    <w:multiLevelType w:val="multilevel"/>
    <w:tmpl w:val="1ED051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8B62052"/>
    <w:multiLevelType w:val="multilevel"/>
    <w:tmpl w:val="1FF0A6DC"/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num w:numId="1" w16cid:durableId="1860045724">
    <w:abstractNumId w:val="2"/>
  </w:num>
  <w:num w:numId="2" w16cid:durableId="731318624">
    <w:abstractNumId w:val="1"/>
  </w:num>
  <w:num w:numId="3" w16cid:durableId="910772511">
    <w:abstractNumId w:val="3"/>
  </w:num>
  <w:num w:numId="4" w16cid:durableId="1601328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270"/>
    <w:rsid w:val="001853E3"/>
    <w:rsid w:val="002D52C2"/>
    <w:rsid w:val="00422DB1"/>
    <w:rsid w:val="006A020C"/>
    <w:rsid w:val="007D2E72"/>
    <w:rsid w:val="008743B5"/>
    <w:rsid w:val="0096071E"/>
    <w:rsid w:val="00B04270"/>
    <w:rsid w:val="00B832B0"/>
    <w:rsid w:val="00F30A30"/>
    <w:rsid w:val="00F32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003998"/>
  <w15:docId w15:val="{A9BAB7A1-4D14-914C-9CA1-93C3DB909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7D2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Grant Gomm</cp:lastModifiedBy>
  <cp:revision>4</cp:revision>
  <dcterms:created xsi:type="dcterms:W3CDTF">2023-02-10T17:26:00Z</dcterms:created>
  <dcterms:modified xsi:type="dcterms:W3CDTF">2024-02-13T17:55:00Z</dcterms:modified>
</cp:coreProperties>
</file>